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8D9C" w14:textId="23787847" w:rsidR="008550E8" w:rsidRDefault="00A70281" w:rsidP="00F25C5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70281">
        <w:rPr>
          <w:rFonts w:cs="B Nazanin" w:hint="cs"/>
          <w:b/>
          <w:bCs/>
          <w:sz w:val="24"/>
          <w:szCs w:val="24"/>
          <w:rtl/>
          <w:lang w:bidi="fa-IR"/>
        </w:rPr>
        <w:t xml:space="preserve">لیست دروس دانشجویان کارشناسی ارشد گرایشهای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تحصیلی </w:t>
      </w:r>
      <w:r w:rsidRPr="00A70281">
        <w:rPr>
          <w:rFonts w:cs="B Nazanin" w:hint="cs"/>
          <w:b/>
          <w:bCs/>
          <w:sz w:val="24"/>
          <w:szCs w:val="24"/>
          <w:rtl/>
          <w:lang w:bidi="fa-IR"/>
        </w:rPr>
        <w:t xml:space="preserve">مهندسی شیمی </w:t>
      </w:r>
      <w:r w:rsidRPr="00A70281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A70281">
        <w:rPr>
          <w:rFonts w:cs="B Nazanin" w:hint="cs"/>
          <w:b/>
          <w:bCs/>
          <w:sz w:val="24"/>
          <w:szCs w:val="24"/>
          <w:rtl/>
          <w:lang w:bidi="fa-IR"/>
        </w:rPr>
        <w:t xml:space="preserve"> نیمسال اول </w:t>
      </w:r>
      <w:r w:rsidR="00F25C52">
        <w:rPr>
          <w:rFonts w:cs="B Nazanin" w:hint="cs"/>
          <w:b/>
          <w:bCs/>
          <w:sz w:val="24"/>
          <w:szCs w:val="24"/>
          <w:rtl/>
          <w:lang w:bidi="fa-IR"/>
        </w:rPr>
        <w:t>01-1400</w:t>
      </w:r>
    </w:p>
    <w:p w14:paraId="3DB941FC" w14:textId="77777777" w:rsidR="00A70281" w:rsidRDefault="00A70281" w:rsidP="00A70281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19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401"/>
        <w:gridCol w:w="2491"/>
        <w:gridCol w:w="2848"/>
        <w:gridCol w:w="1876"/>
      </w:tblGrid>
      <w:tr w:rsidR="00A70281" w:rsidRPr="005B5FBF" w14:paraId="7B449A04" w14:textId="77777777" w:rsidTr="00A70281">
        <w:trPr>
          <w:jc w:val="center"/>
        </w:trPr>
        <w:tc>
          <w:tcPr>
            <w:tcW w:w="2311" w:type="dxa"/>
          </w:tcPr>
          <w:p w14:paraId="07252FC0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02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گرایش</w:t>
            </w:r>
            <w:r w:rsidRPr="00A702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2401" w:type="dxa"/>
          </w:tcPr>
          <w:p w14:paraId="38A58C00" w14:textId="77777777" w:rsidR="00A70281" w:rsidRPr="005B5FBF" w:rsidRDefault="00A70281" w:rsidP="006E384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5FBF">
              <w:rPr>
                <w:rFonts w:cs="B Nazanin" w:hint="cs"/>
                <w:b/>
                <w:bCs/>
                <w:sz w:val="24"/>
                <w:szCs w:val="24"/>
                <w:rtl/>
              </w:rPr>
              <w:t>درس 1(اجباری)</w:t>
            </w:r>
          </w:p>
        </w:tc>
        <w:tc>
          <w:tcPr>
            <w:tcW w:w="2491" w:type="dxa"/>
          </w:tcPr>
          <w:p w14:paraId="41F8BF21" w14:textId="77777777" w:rsidR="00A70281" w:rsidRPr="005B5FBF" w:rsidRDefault="00A70281" w:rsidP="006E384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5FBF">
              <w:rPr>
                <w:rFonts w:cs="B Nazanin" w:hint="cs"/>
                <w:b/>
                <w:bCs/>
                <w:sz w:val="24"/>
                <w:szCs w:val="24"/>
                <w:rtl/>
              </w:rPr>
              <w:t>درس 2(اصلی)</w:t>
            </w:r>
          </w:p>
        </w:tc>
        <w:tc>
          <w:tcPr>
            <w:tcW w:w="2848" w:type="dxa"/>
          </w:tcPr>
          <w:p w14:paraId="7EC93ABD" w14:textId="77777777" w:rsidR="00A70281" w:rsidRPr="005B5FBF" w:rsidRDefault="00A70281" w:rsidP="006E384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5FBF">
              <w:rPr>
                <w:rFonts w:cs="B Nazanin" w:hint="cs"/>
                <w:b/>
                <w:bCs/>
                <w:sz w:val="24"/>
                <w:szCs w:val="24"/>
                <w:rtl/>
              </w:rPr>
              <w:t>درس 3(تخصصی)</w:t>
            </w:r>
          </w:p>
        </w:tc>
        <w:tc>
          <w:tcPr>
            <w:tcW w:w="1876" w:type="dxa"/>
          </w:tcPr>
          <w:p w14:paraId="08DF5821" w14:textId="77777777" w:rsidR="00A70281" w:rsidRPr="005B5FBF" w:rsidRDefault="00A70281" w:rsidP="006E384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5FBF">
              <w:rPr>
                <w:rFonts w:cs="B Nazanin" w:hint="cs"/>
                <w:b/>
                <w:bCs/>
                <w:sz w:val="24"/>
                <w:szCs w:val="24"/>
                <w:rtl/>
              </w:rPr>
              <w:t>درس4(جبرانی)</w:t>
            </w:r>
          </w:p>
        </w:tc>
      </w:tr>
      <w:tr w:rsidR="00A70281" w:rsidRPr="007D185D" w14:paraId="6E3D8B03" w14:textId="77777777" w:rsidTr="00A70281">
        <w:trPr>
          <w:jc w:val="center"/>
        </w:trPr>
        <w:tc>
          <w:tcPr>
            <w:tcW w:w="2311" w:type="dxa"/>
          </w:tcPr>
          <w:p w14:paraId="11D575DB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02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 بیوتکنولوژی</w:t>
            </w:r>
          </w:p>
        </w:tc>
        <w:tc>
          <w:tcPr>
            <w:tcW w:w="2401" w:type="dxa"/>
          </w:tcPr>
          <w:p w14:paraId="45170356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ریاضیات پیشرفته</w:t>
            </w:r>
          </w:p>
          <w:p w14:paraId="1EE7DD99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کد:2218473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7D185D">
              <w:rPr>
                <w:rFonts w:cs="B Nazanin" w:hint="cs"/>
                <w:sz w:val="24"/>
                <w:szCs w:val="24"/>
                <w:rtl/>
              </w:rPr>
              <w:t>گروه1 /گروه2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491" w:type="dxa"/>
          </w:tcPr>
          <w:p w14:paraId="402D0AE0" w14:textId="77777777" w:rsidR="00A70281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تکنولوژی آنزیم</w:t>
            </w:r>
          </w:p>
          <w:p w14:paraId="1B071A7B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کد:2286533</w:t>
            </w:r>
          </w:p>
        </w:tc>
        <w:tc>
          <w:tcPr>
            <w:tcW w:w="2848" w:type="dxa"/>
          </w:tcPr>
          <w:p w14:paraId="7A8F91C2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ترمو</w:t>
            </w:r>
            <w:r>
              <w:rPr>
                <w:rFonts w:cs="B Nazanin" w:hint="cs"/>
                <w:sz w:val="24"/>
                <w:szCs w:val="24"/>
                <w:rtl/>
              </w:rPr>
              <w:t>دینامیک محلول های غیر</w:t>
            </w:r>
            <w:r w:rsidRPr="007D185D">
              <w:rPr>
                <w:rFonts w:cs="B Nazanin" w:hint="cs"/>
                <w:sz w:val="24"/>
                <w:szCs w:val="24"/>
                <w:rtl/>
              </w:rPr>
              <w:t>ایده ال</w:t>
            </w:r>
          </w:p>
          <w:p w14:paraId="70D7BEB4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کد:2289143</w:t>
            </w:r>
          </w:p>
        </w:tc>
        <w:tc>
          <w:tcPr>
            <w:tcW w:w="1876" w:type="dxa"/>
          </w:tcPr>
          <w:p w14:paraId="1FBBE9B7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میکروبیولوژی صنعتی</w:t>
            </w:r>
          </w:p>
          <w:p w14:paraId="0701E1BC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کد:2229032</w:t>
            </w:r>
          </w:p>
        </w:tc>
      </w:tr>
      <w:tr w:rsidR="00A70281" w:rsidRPr="007D185D" w14:paraId="00685999" w14:textId="77777777" w:rsidTr="00A10E19">
        <w:trPr>
          <w:trHeight w:val="860"/>
          <w:jc w:val="center"/>
        </w:trPr>
        <w:tc>
          <w:tcPr>
            <w:tcW w:w="2311" w:type="dxa"/>
            <w:vMerge w:val="restart"/>
          </w:tcPr>
          <w:p w14:paraId="4A0AE840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02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 محیط زیست</w:t>
            </w:r>
          </w:p>
        </w:tc>
        <w:tc>
          <w:tcPr>
            <w:tcW w:w="2401" w:type="dxa"/>
            <w:vMerge w:val="restart"/>
          </w:tcPr>
          <w:p w14:paraId="1F7CCA53" w14:textId="77777777" w:rsidR="00A70281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انتقال حرارت پیشرفته</w:t>
            </w:r>
          </w:p>
          <w:p w14:paraId="116A9B49" w14:textId="77777777" w:rsidR="00A70281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کد:2280153</w:t>
            </w:r>
          </w:p>
          <w:p w14:paraId="41D3FDC9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91" w:type="dxa"/>
          </w:tcPr>
          <w:p w14:paraId="7CBBDFAF" w14:textId="77777777" w:rsidR="00A70281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ترمودینامیک پیشرفته</w:t>
            </w:r>
          </w:p>
          <w:p w14:paraId="4E812A58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کد:2280103</w:t>
            </w:r>
          </w:p>
        </w:tc>
        <w:tc>
          <w:tcPr>
            <w:tcW w:w="2848" w:type="dxa"/>
            <w:shd w:val="clear" w:color="auto" w:fill="BFBFBF" w:themeFill="background1" w:themeFillShade="BF"/>
          </w:tcPr>
          <w:p w14:paraId="26FE4EE4" w14:textId="0EF68550" w:rsidR="00A70281" w:rsidRPr="007D185D" w:rsidRDefault="00A70281" w:rsidP="00A10E19">
            <w:pPr>
              <w:bidi/>
              <w:ind w:firstLine="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6" w:type="dxa"/>
            <w:vMerge w:val="restart"/>
          </w:tcPr>
          <w:p w14:paraId="05253B80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0281" w:rsidRPr="007D185D" w14:paraId="53D438B0" w14:textId="77777777" w:rsidTr="00A70281">
        <w:trPr>
          <w:trHeight w:val="712"/>
          <w:jc w:val="center"/>
        </w:trPr>
        <w:tc>
          <w:tcPr>
            <w:tcW w:w="2311" w:type="dxa"/>
            <w:vMerge/>
          </w:tcPr>
          <w:p w14:paraId="3E41E99F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1" w:type="dxa"/>
            <w:vMerge/>
          </w:tcPr>
          <w:p w14:paraId="01AC4498" w14:textId="77777777" w:rsidR="00A70281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91" w:type="dxa"/>
          </w:tcPr>
          <w:p w14:paraId="48D03630" w14:textId="77777777" w:rsidR="00A70281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انتقال جرم پیشرفته</w:t>
            </w:r>
          </w:p>
          <w:p w14:paraId="76BBA767" w14:textId="77777777" w:rsidR="00A70281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کد:2280163(گروه1/گروه2)</w:t>
            </w:r>
          </w:p>
        </w:tc>
        <w:tc>
          <w:tcPr>
            <w:tcW w:w="2848" w:type="dxa"/>
          </w:tcPr>
          <w:p w14:paraId="181214B4" w14:textId="77777777" w:rsidR="00A70281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مدیرت پسماند جامد</w:t>
            </w:r>
          </w:p>
          <w:p w14:paraId="08B101A7" w14:textId="77777777" w:rsidR="00A70281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کد:2285543</w:t>
            </w:r>
          </w:p>
        </w:tc>
        <w:tc>
          <w:tcPr>
            <w:tcW w:w="1876" w:type="dxa"/>
            <w:vMerge/>
          </w:tcPr>
          <w:p w14:paraId="0999295B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0281" w:rsidRPr="007D185D" w14:paraId="2D3DBC65" w14:textId="77777777" w:rsidTr="00A70281">
        <w:trPr>
          <w:trHeight w:val="555"/>
          <w:jc w:val="center"/>
        </w:trPr>
        <w:tc>
          <w:tcPr>
            <w:tcW w:w="2311" w:type="dxa"/>
            <w:vMerge w:val="restart"/>
          </w:tcPr>
          <w:p w14:paraId="0F8F8D5C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02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 طراحی فرآیند</w:t>
            </w:r>
          </w:p>
        </w:tc>
        <w:tc>
          <w:tcPr>
            <w:tcW w:w="2401" w:type="dxa"/>
            <w:vMerge w:val="restart"/>
          </w:tcPr>
          <w:p w14:paraId="112EB899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ریاضی</w:t>
            </w:r>
            <w:r>
              <w:rPr>
                <w:rFonts w:cs="B Nazanin" w:hint="cs"/>
                <w:sz w:val="24"/>
                <w:szCs w:val="24"/>
                <w:rtl/>
              </w:rPr>
              <w:t>ات</w:t>
            </w:r>
            <w:r w:rsidRPr="007D185D">
              <w:rPr>
                <w:rFonts w:cs="B Nazanin" w:hint="cs"/>
                <w:sz w:val="24"/>
                <w:szCs w:val="24"/>
                <w:rtl/>
              </w:rPr>
              <w:t xml:space="preserve"> پیشرفته</w:t>
            </w:r>
          </w:p>
          <w:p w14:paraId="486C8592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کد:2218473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7D185D">
              <w:rPr>
                <w:rFonts w:cs="B Nazanin" w:hint="cs"/>
                <w:sz w:val="24"/>
                <w:szCs w:val="24"/>
                <w:rtl/>
              </w:rPr>
              <w:t>گروه1/گروه2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491" w:type="dxa"/>
          </w:tcPr>
          <w:p w14:paraId="064D1087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انتقال جرم پیشرفته</w:t>
            </w:r>
          </w:p>
          <w:p w14:paraId="557FC064" w14:textId="77777777" w:rsidR="00A70281" w:rsidRPr="007D185D" w:rsidRDefault="00A70281" w:rsidP="00A7028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 2280163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7D185D">
              <w:rPr>
                <w:rFonts w:cs="B Nazanin" w:hint="cs"/>
                <w:sz w:val="24"/>
                <w:szCs w:val="24"/>
                <w:rtl/>
              </w:rPr>
              <w:t>گروه1/گروه2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14:paraId="2104A2C2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8" w:type="dxa"/>
          </w:tcPr>
          <w:p w14:paraId="49E4AB91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185D">
              <w:rPr>
                <w:rFonts w:cs="B Nazanin" w:hint="cs"/>
                <w:sz w:val="24"/>
                <w:szCs w:val="24"/>
                <w:rtl/>
                <w:lang w:bidi="fa-IR"/>
              </w:rPr>
              <w:t>طراحي پیشرفته فرآيند به كمك كامپيوتر</w:t>
            </w:r>
          </w:p>
          <w:p w14:paraId="6496B144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185D">
              <w:rPr>
                <w:rFonts w:cs="B Nazanin" w:hint="cs"/>
                <w:sz w:val="24"/>
                <w:szCs w:val="24"/>
                <w:rtl/>
                <w:lang w:bidi="fa-IR"/>
              </w:rPr>
              <w:t>کد:2288503</w:t>
            </w:r>
          </w:p>
        </w:tc>
        <w:tc>
          <w:tcPr>
            <w:tcW w:w="1876" w:type="dxa"/>
            <w:vMerge w:val="restart"/>
            <w:shd w:val="clear" w:color="auto" w:fill="BFBFBF" w:themeFill="background1" w:themeFillShade="BF"/>
          </w:tcPr>
          <w:p w14:paraId="041B6482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29EB8ACC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4C387718" w14:textId="77777777" w:rsidR="00A70281" w:rsidRPr="007D185D" w:rsidRDefault="00A70281" w:rsidP="006E384E">
            <w:pPr>
              <w:bidi/>
              <w:ind w:firstLine="72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0281" w:rsidRPr="007D185D" w14:paraId="7917FE10" w14:textId="77777777" w:rsidTr="00A70281">
        <w:trPr>
          <w:trHeight w:val="555"/>
          <w:jc w:val="center"/>
        </w:trPr>
        <w:tc>
          <w:tcPr>
            <w:tcW w:w="2311" w:type="dxa"/>
            <w:vMerge/>
          </w:tcPr>
          <w:p w14:paraId="34713F04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1" w:type="dxa"/>
            <w:vMerge/>
          </w:tcPr>
          <w:p w14:paraId="778B4B80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91" w:type="dxa"/>
            <w:vMerge w:val="restart"/>
          </w:tcPr>
          <w:p w14:paraId="35DC5F8B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مکانیک سیالات پیشرفته</w:t>
            </w:r>
          </w:p>
          <w:p w14:paraId="624A1CA7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کد:2280143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7D185D">
              <w:rPr>
                <w:rFonts w:cs="B Nazanin" w:hint="cs"/>
                <w:sz w:val="24"/>
                <w:szCs w:val="24"/>
                <w:rtl/>
              </w:rPr>
              <w:t>گروه1/گروه2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848" w:type="dxa"/>
          </w:tcPr>
          <w:p w14:paraId="503A259B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185D">
              <w:rPr>
                <w:rFonts w:cs="B Nazanin" w:hint="cs"/>
                <w:sz w:val="24"/>
                <w:szCs w:val="24"/>
                <w:rtl/>
                <w:lang w:bidi="fa-IR"/>
              </w:rPr>
              <w:t>مدلسازی و شبيه‌سازی فرآيندها</w:t>
            </w:r>
          </w:p>
          <w:p w14:paraId="61C19D93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185D">
              <w:rPr>
                <w:rFonts w:cs="B Nazanin" w:hint="cs"/>
                <w:sz w:val="24"/>
                <w:szCs w:val="24"/>
                <w:rtl/>
                <w:lang w:bidi="fa-IR"/>
              </w:rPr>
              <w:t>کد:2280503</w:t>
            </w:r>
          </w:p>
        </w:tc>
        <w:tc>
          <w:tcPr>
            <w:tcW w:w="1876" w:type="dxa"/>
            <w:vMerge/>
            <w:shd w:val="clear" w:color="auto" w:fill="BFBFBF" w:themeFill="background1" w:themeFillShade="BF"/>
          </w:tcPr>
          <w:p w14:paraId="5BC6EA51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0281" w:rsidRPr="007D185D" w14:paraId="167FDC7E" w14:textId="77777777" w:rsidTr="00A70281">
        <w:trPr>
          <w:trHeight w:val="838"/>
          <w:jc w:val="center"/>
        </w:trPr>
        <w:tc>
          <w:tcPr>
            <w:tcW w:w="2311" w:type="dxa"/>
            <w:vMerge/>
          </w:tcPr>
          <w:p w14:paraId="287AA772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1" w:type="dxa"/>
            <w:vMerge/>
          </w:tcPr>
          <w:p w14:paraId="04768F2B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91" w:type="dxa"/>
            <w:vMerge/>
            <w:shd w:val="clear" w:color="auto" w:fill="BFBFBF" w:themeFill="background1" w:themeFillShade="BF"/>
          </w:tcPr>
          <w:p w14:paraId="535F146D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8" w:type="dxa"/>
          </w:tcPr>
          <w:p w14:paraId="019F6F18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185D">
              <w:rPr>
                <w:rFonts w:cs="B Nazanin" w:hint="cs"/>
                <w:sz w:val="24"/>
                <w:szCs w:val="24"/>
                <w:rtl/>
                <w:lang w:bidi="fa-IR"/>
              </w:rPr>
              <w:t>طراحي مفهومي فرآيندهاي شيميايي</w:t>
            </w:r>
          </w:p>
          <w:p w14:paraId="5C75A8DC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185D">
              <w:rPr>
                <w:rFonts w:cs="B Nazanin" w:hint="cs"/>
                <w:sz w:val="24"/>
                <w:szCs w:val="24"/>
                <w:rtl/>
                <w:lang w:bidi="fa-IR"/>
              </w:rPr>
              <w:t>کد:2291713</w:t>
            </w:r>
          </w:p>
        </w:tc>
        <w:tc>
          <w:tcPr>
            <w:tcW w:w="1876" w:type="dxa"/>
            <w:vMerge/>
            <w:shd w:val="clear" w:color="auto" w:fill="BFBFBF" w:themeFill="background1" w:themeFillShade="BF"/>
          </w:tcPr>
          <w:p w14:paraId="28DBE228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0281" w:rsidRPr="007D185D" w14:paraId="02664423" w14:textId="77777777" w:rsidTr="00A70281">
        <w:trPr>
          <w:trHeight w:val="222"/>
          <w:jc w:val="center"/>
        </w:trPr>
        <w:tc>
          <w:tcPr>
            <w:tcW w:w="2311" w:type="dxa"/>
            <w:vMerge w:val="restart"/>
          </w:tcPr>
          <w:p w14:paraId="423A9DF2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02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 فرآیندهای جداسازی</w:t>
            </w:r>
          </w:p>
        </w:tc>
        <w:tc>
          <w:tcPr>
            <w:tcW w:w="2401" w:type="dxa"/>
            <w:vMerge w:val="restart"/>
          </w:tcPr>
          <w:p w14:paraId="5DCA3463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ریاضیات پیشرفته</w:t>
            </w:r>
          </w:p>
          <w:p w14:paraId="3148B440" w14:textId="77777777" w:rsidR="00A70281" w:rsidRPr="007D185D" w:rsidRDefault="00A70281" w:rsidP="00A7028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کد:2218473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7D185D">
              <w:rPr>
                <w:rFonts w:cs="B Nazanin" w:hint="cs"/>
                <w:sz w:val="24"/>
                <w:szCs w:val="24"/>
                <w:rtl/>
              </w:rPr>
              <w:t>گروه1/گروه2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491" w:type="dxa"/>
            <w:vMerge w:val="restart"/>
          </w:tcPr>
          <w:p w14:paraId="4D37BF82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انتقال جرم پیشرفته</w:t>
            </w:r>
          </w:p>
          <w:p w14:paraId="6EBACA45" w14:textId="77777777" w:rsidR="00A70281" w:rsidRPr="007D185D" w:rsidRDefault="00A70281" w:rsidP="00A7028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کد:2280163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7D185D">
              <w:rPr>
                <w:rFonts w:cs="B Nazanin" w:hint="cs"/>
                <w:sz w:val="24"/>
                <w:szCs w:val="24"/>
                <w:rtl/>
              </w:rPr>
              <w:t>گروه1/گروه2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848" w:type="dxa"/>
            <w:vAlign w:val="center"/>
          </w:tcPr>
          <w:p w14:paraId="0EEEB66D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185D">
              <w:rPr>
                <w:rFonts w:cs="B Nazanin" w:hint="cs"/>
                <w:sz w:val="24"/>
                <w:szCs w:val="24"/>
                <w:rtl/>
                <w:lang w:bidi="fa-IR"/>
              </w:rPr>
              <w:t>روشهاي خاص جداسازي</w:t>
            </w:r>
          </w:p>
          <w:p w14:paraId="76D922B9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185D">
              <w:rPr>
                <w:rFonts w:cs="B Nazanin" w:hint="cs"/>
                <w:sz w:val="24"/>
                <w:szCs w:val="24"/>
                <w:rtl/>
                <w:lang w:bidi="fa-IR"/>
              </w:rPr>
              <w:t>کد:2282583</w:t>
            </w:r>
          </w:p>
        </w:tc>
        <w:tc>
          <w:tcPr>
            <w:tcW w:w="1876" w:type="dxa"/>
            <w:shd w:val="clear" w:color="auto" w:fill="BFBFBF" w:themeFill="background1" w:themeFillShade="BF"/>
          </w:tcPr>
          <w:p w14:paraId="03161D14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0281" w:rsidRPr="007D185D" w14:paraId="297EECF7" w14:textId="77777777" w:rsidTr="00A70281">
        <w:trPr>
          <w:trHeight w:val="221"/>
          <w:jc w:val="center"/>
        </w:trPr>
        <w:tc>
          <w:tcPr>
            <w:tcW w:w="2311" w:type="dxa"/>
            <w:vMerge/>
          </w:tcPr>
          <w:p w14:paraId="2850AB37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1" w:type="dxa"/>
            <w:vMerge/>
          </w:tcPr>
          <w:p w14:paraId="39C525CF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91" w:type="dxa"/>
            <w:vMerge/>
          </w:tcPr>
          <w:p w14:paraId="5B483750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8" w:type="dxa"/>
            <w:vMerge w:val="restart"/>
            <w:vAlign w:val="center"/>
          </w:tcPr>
          <w:p w14:paraId="7C7ECBFB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185D">
              <w:rPr>
                <w:rFonts w:cs="B Nazanin" w:hint="cs"/>
                <w:sz w:val="24"/>
                <w:szCs w:val="24"/>
                <w:rtl/>
                <w:lang w:bidi="fa-IR"/>
              </w:rPr>
              <w:t>جداسازي چند جزئي</w:t>
            </w:r>
          </w:p>
          <w:p w14:paraId="276446CF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185D">
              <w:rPr>
                <w:rFonts w:cs="B Nazanin" w:hint="cs"/>
                <w:sz w:val="24"/>
                <w:szCs w:val="24"/>
                <w:rtl/>
                <w:lang w:bidi="fa-IR"/>
              </w:rPr>
              <w:t>کد: 2282593</w:t>
            </w:r>
          </w:p>
        </w:tc>
        <w:tc>
          <w:tcPr>
            <w:tcW w:w="1876" w:type="dxa"/>
            <w:shd w:val="clear" w:color="auto" w:fill="BFBFBF" w:themeFill="background1" w:themeFillShade="BF"/>
          </w:tcPr>
          <w:p w14:paraId="4CFD38F5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0281" w:rsidRPr="007D185D" w14:paraId="60148DD5" w14:textId="77777777" w:rsidTr="00A70281">
        <w:trPr>
          <w:trHeight w:val="221"/>
          <w:jc w:val="center"/>
        </w:trPr>
        <w:tc>
          <w:tcPr>
            <w:tcW w:w="2311" w:type="dxa"/>
            <w:vMerge/>
          </w:tcPr>
          <w:p w14:paraId="05559108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1" w:type="dxa"/>
            <w:vMerge/>
          </w:tcPr>
          <w:p w14:paraId="3EA99674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91" w:type="dxa"/>
            <w:vMerge/>
          </w:tcPr>
          <w:p w14:paraId="0AFDC2F9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8" w:type="dxa"/>
            <w:vMerge/>
            <w:shd w:val="clear" w:color="auto" w:fill="FFFFFF" w:themeFill="background1"/>
          </w:tcPr>
          <w:p w14:paraId="442D9456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6" w:type="dxa"/>
            <w:shd w:val="clear" w:color="auto" w:fill="BFBFBF" w:themeFill="background1" w:themeFillShade="BF"/>
          </w:tcPr>
          <w:p w14:paraId="23A084D4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5C10C869" w14:textId="77777777" w:rsidR="000B6A42" w:rsidRDefault="000B6A42" w:rsidP="00A70281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0F9215E6" w14:textId="6663EADB" w:rsidR="00A70281" w:rsidRDefault="00A70281" w:rsidP="000B6A4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7028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لیست دروس دانشجویان کارشناسی ارشد گرایشهای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تحصیلی </w:t>
      </w:r>
      <w:r w:rsidRPr="00A70281">
        <w:rPr>
          <w:rFonts w:cs="B Nazanin" w:hint="cs"/>
          <w:b/>
          <w:bCs/>
          <w:sz w:val="24"/>
          <w:szCs w:val="24"/>
          <w:rtl/>
          <w:lang w:bidi="fa-IR"/>
        </w:rPr>
        <w:t xml:space="preserve">مهندسی شیمی </w:t>
      </w:r>
      <w:r w:rsidRPr="00A70281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A70281">
        <w:rPr>
          <w:rFonts w:cs="B Nazanin" w:hint="cs"/>
          <w:b/>
          <w:bCs/>
          <w:sz w:val="24"/>
          <w:szCs w:val="24"/>
          <w:rtl/>
          <w:lang w:bidi="fa-IR"/>
        </w:rPr>
        <w:t xml:space="preserve"> نیمسال اول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0</w:t>
      </w:r>
      <w:r w:rsidR="000B6A42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0B6A42">
        <w:rPr>
          <w:rFonts w:cs="B Nazanin" w:hint="cs"/>
          <w:b/>
          <w:bCs/>
          <w:sz w:val="24"/>
          <w:szCs w:val="24"/>
          <w:rtl/>
          <w:lang w:bidi="fa-IR"/>
        </w:rPr>
        <w:t>1400</w:t>
      </w:r>
    </w:p>
    <w:p w14:paraId="725ED325" w14:textId="77777777" w:rsidR="00A70281" w:rsidRDefault="00A70281" w:rsidP="00A70281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2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321"/>
        <w:gridCol w:w="3312"/>
        <w:gridCol w:w="2534"/>
        <w:gridCol w:w="1585"/>
      </w:tblGrid>
      <w:tr w:rsidR="00A70281" w:rsidRPr="007D185D" w14:paraId="70579B11" w14:textId="77777777" w:rsidTr="00A70281">
        <w:trPr>
          <w:trHeight w:val="221"/>
          <w:jc w:val="center"/>
        </w:trPr>
        <w:tc>
          <w:tcPr>
            <w:tcW w:w="2694" w:type="dxa"/>
          </w:tcPr>
          <w:p w14:paraId="3AD7344B" w14:textId="77777777" w:rsidR="00A70281" w:rsidRPr="005B5FBF" w:rsidRDefault="00A70281" w:rsidP="00A70281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B5F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گرایش</w:t>
            </w:r>
            <w:r w:rsidRPr="005B5FB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2321" w:type="dxa"/>
          </w:tcPr>
          <w:p w14:paraId="6CFDF2D7" w14:textId="77777777" w:rsidR="00A70281" w:rsidRPr="005B5FBF" w:rsidRDefault="00A70281" w:rsidP="00A7028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5FBF">
              <w:rPr>
                <w:rFonts w:cs="B Nazanin" w:hint="cs"/>
                <w:b/>
                <w:bCs/>
                <w:sz w:val="24"/>
                <w:szCs w:val="24"/>
                <w:rtl/>
              </w:rPr>
              <w:t>درس 1(اجباری)</w:t>
            </w:r>
          </w:p>
        </w:tc>
        <w:tc>
          <w:tcPr>
            <w:tcW w:w="3312" w:type="dxa"/>
          </w:tcPr>
          <w:p w14:paraId="655A1AE3" w14:textId="77777777" w:rsidR="00A70281" w:rsidRPr="005B5FBF" w:rsidRDefault="00A70281" w:rsidP="00A7028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5FBF">
              <w:rPr>
                <w:rFonts w:cs="B Nazanin" w:hint="cs"/>
                <w:b/>
                <w:bCs/>
                <w:sz w:val="24"/>
                <w:szCs w:val="24"/>
                <w:rtl/>
              </w:rPr>
              <w:t>درس 2(اصلی)</w:t>
            </w:r>
          </w:p>
        </w:tc>
        <w:tc>
          <w:tcPr>
            <w:tcW w:w="2534" w:type="dxa"/>
          </w:tcPr>
          <w:p w14:paraId="4CC66F2D" w14:textId="77777777" w:rsidR="00A70281" w:rsidRPr="005B5FBF" w:rsidRDefault="00A70281" w:rsidP="00A7028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5FBF">
              <w:rPr>
                <w:rFonts w:cs="B Nazanin" w:hint="cs"/>
                <w:b/>
                <w:bCs/>
                <w:sz w:val="24"/>
                <w:szCs w:val="24"/>
                <w:rtl/>
              </w:rPr>
              <w:t>درس 3(تخصصی)</w:t>
            </w:r>
          </w:p>
        </w:tc>
        <w:tc>
          <w:tcPr>
            <w:tcW w:w="1585" w:type="dxa"/>
          </w:tcPr>
          <w:p w14:paraId="73A3DCB9" w14:textId="77777777" w:rsidR="00A70281" w:rsidRPr="005B5FBF" w:rsidRDefault="00A70281" w:rsidP="00A7028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5FBF">
              <w:rPr>
                <w:rFonts w:cs="B Nazanin" w:hint="cs"/>
                <w:b/>
                <w:bCs/>
                <w:sz w:val="24"/>
                <w:szCs w:val="24"/>
                <w:rtl/>
              </w:rPr>
              <w:t>درس4(جبرانی)</w:t>
            </w:r>
          </w:p>
        </w:tc>
      </w:tr>
      <w:tr w:rsidR="00A70281" w:rsidRPr="007D185D" w14:paraId="286B6A29" w14:textId="77777777" w:rsidTr="006A0E3B">
        <w:trPr>
          <w:trHeight w:val="221"/>
          <w:jc w:val="center"/>
        </w:trPr>
        <w:tc>
          <w:tcPr>
            <w:tcW w:w="2694" w:type="dxa"/>
            <w:vMerge w:val="restart"/>
          </w:tcPr>
          <w:p w14:paraId="6BE4D0BC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02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 پدیده های انتقال</w:t>
            </w:r>
          </w:p>
        </w:tc>
        <w:tc>
          <w:tcPr>
            <w:tcW w:w="2321" w:type="dxa"/>
            <w:vMerge w:val="restart"/>
          </w:tcPr>
          <w:p w14:paraId="4428BC59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انتقال حرارت پیشرفته</w:t>
            </w:r>
          </w:p>
          <w:p w14:paraId="69CE8C81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کد:2280153</w:t>
            </w:r>
          </w:p>
        </w:tc>
        <w:tc>
          <w:tcPr>
            <w:tcW w:w="3312" w:type="dxa"/>
          </w:tcPr>
          <w:p w14:paraId="33F11977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 xml:space="preserve">سینتک و طرح راکتور </w:t>
            </w:r>
          </w:p>
          <w:p w14:paraId="436AB396" w14:textId="77777777" w:rsidR="00A70281" w:rsidRPr="007D185D" w:rsidRDefault="00A70281" w:rsidP="00A7028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کد:2218483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 گ</w:t>
            </w:r>
            <w:r w:rsidRPr="007D185D">
              <w:rPr>
                <w:rFonts w:cs="B Nazanin" w:hint="cs"/>
                <w:sz w:val="24"/>
                <w:szCs w:val="24"/>
                <w:rtl/>
              </w:rPr>
              <w:t>روه1/گروه2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534" w:type="dxa"/>
            <w:shd w:val="clear" w:color="auto" w:fill="BFBFBF" w:themeFill="background1" w:themeFillShade="BF"/>
          </w:tcPr>
          <w:p w14:paraId="7654C90F" w14:textId="227CD021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5" w:type="dxa"/>
          </w:tcPr>
          <w:p w14:paraId="2DB2336B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0281" w:rsidRPr="007D185D" w14:paraId="5740128B" w14:textId="77777777" w:rsidTr="00A70281">
        <w:trPr>
          <w:trHeight w:val="790"/>
          <w:jc w:val="center"/>
        </w:trPr>
        <w:tc>
          <w:tcPr>
            <w:tcW w:w="2694" w:type="dxa"/>
            <w:vMerge/>
          </w:tcPr>
          <w:p w14:paraId="3BD47C03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1" w:type="dxa"/>
            <w:vMerge/>
          </w:tcPr>
          <w:p w14:paraId="61A6661D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12" w:type="dxa"/>
          </w:tcPr>
          <w:p w14:paraId="47A85D5F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مکانیک سیالات پیشرفته</w:t>
            </w:r>
          </w:p>
          <w:p w14:paraId="2112E280" w14:textId="77777777" w:rsidR="00A70281" w:rsidRPr="007D185D" w:rsidRDefault="00A70281" w:rsidP="00A7028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کد:2280143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7D185D">
              <w:rPr>
                <w:rFonts w:cs="B Nazanin" w:hint="cs"/>
                <w:sz w:val="24"/>
                <w:szCs w:val="24"/>
                <w:rtl/>
              </w:rPr>
              <w:t>گروه1/گروه2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534" w:type="dxa"/>
            <w:shd w:val="clear" w:color="auto" w:fill="FFFFFF" w:themeFill="background1"/>
          </w:tcPr>
          <w:p w14:paraId="6C880BEF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تلاطم در سیالات</w:t>
            </w:r>
          </w:p>
          <w:p w14:paraId="3A3EBBF2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کد:2288563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14:paraId="13BD10F4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0281" w:rsidRPr="007D185D" w14:paraId="0868819F" w14:textId="77777777" w:rsidTr="00A70281">
        <w:trPr>
          <w:trHeight w:val="221"/>
          <w:jc w:val="center"/>
        </w:trPr>
        <w:tc>
          <w:tcPr>
            <w:tcW w:w="2694" w:type="dxa"/>
            <w:vMerge w:val="restart"/>
          </w:tcPr>
          <w:p w14:paraId="50143749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02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 ترموسینیتک و کاتالیست</w:t>
            </w:r>
          </w:p>
        </w:tc>
        <w:tc>
          <w:tcPr>
            <w:tcW w:w="2321" w:type="dxa"/>
            <w:vMerge w:val="restart"/>
          </w:tcPr>
          <w:p w14:paraId="3299CEBA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 xml:space="preserve">سینتک و طرح راکتور </w:t>
            </w:r>
          </w:p>
          <w:p w14:paraId="519C7BED" w14:textId="77777777" w:rsidR="00A70281" w:rsidRPr="007D185D" w:rsidRDefault="00A70281" w:rsidP="00A7028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کد:2218483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7D185D">
              <w:rPr>
                <w:rFonts w:cs="B Nazanin" w:hint="cs"/>
                <w:sz w:val="24"/>
                <w:szCs w:val="24"/>
                <w:rtl/>
              </w:rPr>
              <w:t>گروه1/گروه2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3312" w:type="dxa"/>
          </w:tcPr>
          <w:p w14:paraId="7B4B2270" w14:textId="77777777" w:rsidR="00A70281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ترمودینامیک پیشرفته</w:t>
            </w:r>
          </w:p>
          <w:p w14:paraId="0C751FBF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کد:2280103</w:t>
            </w:r>
          </w:p>
        </w:tc>
        <w:tc>
          <w:tcPr>
            <w:tcW w:w="2534" w:type="dxa"/>
          </w:tcPr>
          <w:p w14:paraId="044F9C03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185D">
              <w:rPr>
                <w:rFonts w:cs="B Nazanin" w:hint="cs"/>
                <w:sz w:val="24"/>
                <w:szCs w:val="24"/>
                <w:rtl/>
                <w:lang w:bidi="fa-IR"/>
              </w:rPr>
              <w:t>مقدمه‌اي بر كاتاليست هاي ناهمگن صنعتی</w:t>
            </w:r>
          </w:p>
          <w:p w14:paraId="7D20C659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185D">
              <w:rPr>
                <w:rFonts w:cs="B Nazanin" w:hint="cs"/>
                <w:sz w:val="24"/>
                <w:szCs w:val="24"/>
                <w:rtl/>
                <w:lang w:bidi="fa-IR"/>
              </w:rPr>
              <w:t>کد:2218523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14:paraId="6D664B6D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0281" w:rsidRPr="007D185D" w14:paraId="71CC3207" w14:textId="77777777" w:rsidTr="00A70281">
        <w:trPr>
          <w:trHeight w:val="221"/>
          <w:jc w:val="center"/>
        </w:trPr>
        <w:tc>
          <w:tcPr>
            <w:tcW w:w="2694" w:type="dxa"/>
            <w:vMerge/>
          </w:tcPr>
          <w:p w14:paraId="2C416F54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1" w:type="dxa"/>
            <w:vMerge/>
          </w:tcPr>
          <w:p w14:paraId="6558B6B1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12" w:type="dxa"/>
            <w:vMerge w:val="restart"/>
          </w:tcPr>
          <w:p w14:paraId="17658197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مکانیک سیالات پیشرفته</w:t>
            </w:r>
          </w:p>
          <w:p w14:paraId="2C2936CD" w14:textId="77777777" w:rsidR="00A70281" w:rsidRPr="007D185D" w:rsidRDefault="00A70281" w:rsidP="00A7028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کد:2280143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7D185D">
              <w:rPr>
                <w:rFonts w:cs="B Nazanin" w:hint="cs"/>
                <w:sz w:val="24"/>
                <w:szCs w:val="24"/>
                <w:rtl/>
              </w:rPr>
              <w:t>گروه1/گروه2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534" w:type="dxa"/>
            <w:shd w:val="clear" w:color="auto" w:fill="FFFFFF" w:themeFill="background1"/>
          </w:tcPr>
          <w:p w14:paraId="4428321C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فرآیند های پالایش پیشرفته</w:t>
            </w:r>
          </w:p>
          <w:p w14:paraId="55173BA1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کد:2218623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14:paraId="7757790F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0281" w:rsidRPr="007D185D" w14:paraId="4BB1A6C7" w14:textId="77777777" w:rsidTr="00A70281">
        <w:trPr>
          <w:trHeight w:val="221"/>
          <w:jc w:val="center"/>
        </w:trPr>
        <w:tc>
          <w:tcPr>
            <w:tcW w:w="2694" w:type="dxa"/>
            <w:vMerge/>
          </w:tcPr>
          <w:p w14:paraId="41A820DE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1" w:type="dxa"/>
            <w:vMerge/>
          </w:tcPr>
          <w:p w14:paraId="6A01B4E5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12" w:type="dxa"/>
            <w:vMerge/>
            <w:shd w:val="clear" w:color="auto" w:fill="BFBFBF" w:themeFill="background1" w:themeFillShade="BF"/>
          </w:tcPr>
          <w:p w14:paraId="5E85A3A2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34" w:type="dxa"/>
            <w:shd w:val="clear" w:color="auto" w:fill="FFFFFF" w:themeFill="background1"/>
          </w:tcPr>
          <w:p w14:paraId="47E37403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فرآیندهای الکتروشیم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7D185D">
              <w:rPr>
                <w:rFonts w:cs="B Nazanin" w:hint="cs"/>
                <w:sz w:val="24"/>
                <w:szCs w:val="24"/>
                <w:rtl/>
              </w:rPr>
              <w:t>ایی انرژی های پاک</w:t>
            </w:r>
          </w:p>
          <w:p w14:paraId="7BE68216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D185D">
              <w:rPr>
                <w:rFonts w:cs="B Nazanin" w:hint="cs"/>
                <w:sz w:val="24"/>
                <w:szCs w:val="24"/>
                <w:rtl/>
              </w:rPr>
              <w:t>کد:2289183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14:paraId="55196E84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0281" w:rsidRPr="007D185D" w14:paraId="70BC15EA" w14:textId="77777777" w:rsidTr="006A0E3B">
        <w:trPr>
          <w:trHeight w:val="221"/>
          <w:jc w:val="center"/>
        </w:trPr>
        <w:tc>
          <w:tcPr>
            <w:tcW w:w="2694" w:type="dxa"/>
            <w:vMerge/>
          </w:tcPr>
          <w:p w14:paraId="7957FE8D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1" w:type="dxa"/>
            <w:vMerge/>
          </w:tcPr>
          <w:p w14:paraId="3FCD5465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12" w:type="dxa"/>
            <w:vMerge/>
            <w:shd w:val="clear" w:color="auto" w:fill="BFBFBF" w:themeFill="background1" w:themeFillShade="BF"/>
          </w:tcPr>
          <w:p w14:paraId="432B7331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34" w:type="dxa"/>
            <w:shd w:val="clear" w:color="auto" w:fill="BFBFBF" w:themeFill="background1" w:themeFillShade="BF"/>
          </w:tcPr>
          <w:p w14:paraId="11633F1F" w14:textId="50F0FFFE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</w:tcPr>
          <w:p w14:paraId="27793A3E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0281" w:rsidRPr="007D185D" w14:paraId="7FA630FB" w14:textId="77777777" w:rsidTr="00A70281">
        <w:trPr>
          <w:trHeight w:val="315"/>
          <w:jc w:val="center"/>
        </w:trPr>
        <w:tc>
          <w:tcPr>
            <w:tcW w:w="2694" w:type="dxa"/>
            <w:vMerge/>
          </w:tcPr>
          <w:p w14:paraId="7CADD4C4" w14:textId="77777777" w:rsidR="00A70281" w:rsidRPr="00A70281" w:rsidRDefault="00A70281" w:rsidP="006E384E">
            <w:pPr>
              <w:tabs>
                <w:tab w:val="left" w:pos="114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1" w:type="dxa"/>
            <w:vMerge/>
          </w:tcPr>
          <w:p w14:paraId="33C85F6F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12" w:type="dxa"/>
            <w:vMerge/>
            <w:shd w:val="clear" w:color="auto" w:fill="FFFFFF" w:themeFill="background1"/>
          </w:tcPr>
          <w:p w14:paraId="29020575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34" w:type="dxa"/>
            <w:shd w:val="clear" w:color="auto" w:fill="FFFFFF" w:themeFill="background1"/>
          </w:tcPr>
          <w:p w14:paraId="6338A5AA" w14:textId="2CD7DC28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</w:tcPr>
          <w:p w14:paraId="0F385875" w14:textId="77777777" w:rsidR="00A70281" w:rsidRPr="007D185D" w:rsidRDefault="00A70281" w:rsidP="006E384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5B1FB08" w14:textId="77777777" w:rsidR="00A70281" w:rsidRDefault="00A70281" w:rsidP="00A7028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7F82079" w14:textId="77777777" w:rsidR="00A70281" w:rsidRPr="00A70281" w:rsidRDefault="00A70281" w:rsidP="00A70281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A70281" w:rsidRPr="00A70281" w:rsidSect="00A702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81"/>
    <w:rsid w:val="000B6A42"/>
    <w:rsid w:val="000D6FAD"/>
    <w:rsid w:val="00443950"/>
    <w:rsid w:val="004D0A55"/>
    <w:rsid w:val="00517F0E"/>
    <w:rsid w:val="006A0E3B"/>
    <w:rsid w:val="008550E8"/>
    <w:rsid w:val="008557F4"/>
    <w:rsid w:val="008F18D1"/>
    <w:rsid w:val="00A10E19"/>
    <w:rsid w:val="00A70281"/>
    <w:rsid w:val="00BC49F8"/>
    <w:rsid w:val="00E843A3"/>
    <w:rsid w:val="00F2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D5AE"/>
  <w15:docId w15:val="{6C05F29B-B8A2-47A0-8BD8-ECC22A7B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4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9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Mrs.Dr Falah</dc:creator>
  <cp:lastModifiedBy>Taha</cp:lastModifiedBy>
  <cp:revision>6</cp:revision>
  <dcterms:created xsi:type="dcterms:W3CDTF">2020-10-28T09:39:00Z</dcterms:created>
  <dcterms:modified xsi:type="dcterms:W3CDTF">2021-09-11T15:28:00Z</dcterms:modified>
</cp:coreProperties>
</file>